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2909" w14:textId="0F30CFDA" w:rsidR="002E114A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頁1</w:t>
      </w:r>
    </w:p>
    <w:p w14:paraId="5EA29D95" w14:textId="77777777" w:rsidR="007F6EC3" w:rsidRPr="00022116" w:rsidRDefault="007F6EC3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F510145" w14:textId="77777777" w:rsidR="0051150F" w:rsidRPr="00235ADB" w:rsidRDefault="0051150F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235ADB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71AA9E9D" w14:textId="77777777" w:rsidR="0051150F" w:rsidRPr="00235ADB" w:rsidRDefault="0051150F" w:rsidP="0003193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3993D21D" w14:textId="77777777" w:rsidR="0051150F" w:rsidRPr="00235ADB" w:rsidRDefault="0051150F" w:rsidP="0003193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35ADB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40D38B17" w14:textId="77777777" w:rsidR="002E114A" w:rsidRPr="00022116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E8BB6AB" w14:textId="626A58EC" w:rsidR="002E114A" w:rsidRDefault="002E114A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24E24C93" w14:textId="77777777" w:rsidR="00031938" w:rsidRPr="00031938" w:rsidRDefault="00031938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0EB7246" w14:textId="24E78F1F" w:rsidR="002E114A" w:rsidRPr="00022116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雜菜雞湯</w:t>
      </w:r>
      <w:r w:rsidR="00031938">
        <w:rPr>
          <w:rFonts w:ascii="新細明體" w:eastAsia="新細明體" w:hAnsi="新細明體" w:hint="eastAsia"/>
          <w:sz w:val="24"/>
          <w:szCs w:val="24"/>
        </w:rPr>
        <w:t>（</w:t>
      </w:r>
      <w:r w:rsidRPr="00022116">
        <w:rPr>
          <w:rFonts w:ascii="新細明體" w:eastAsia="新細明體" w:hAnsi="新細明體" w:hint="eastAsia"/>
          <w:sz w:val="24"/>
          <w:szCs w:val="24"/>
        </w:rPr>
        <w:t>6人分量，食譜來源：</w:t>
      </w:r>
      <w:r w:rsidR="00031938">
        <w:rPr>
          <w:rFonts w:ascii="新細明體" w:eastAsia="新細明體" w:hAnsi="新細明體" w:hint="eastAsia"/>
          <w:sz w:val="24"/>
          <w:szCs w:val="24"/>
        </w:rPr>
        <w:t>衛</w:t>
      </w:r>
      <w:r w:rsidRPr="00022116">
        <w:rPr>
          <w:rFonts w:ascii="新細明體" w:eastAsia="新細明體" w:hAnsi="新細明體" w:hint="eastAsia"/>
          <w:sz w:val="24"/>
          <w:szCs w:val="24"/>
        </w:rPr>
        <w:t>生署營養師</w:t>
      </w:r>
      <w:r w:rsidR="00031938">
        <w:rPr>
          <w:rFonts w:ascii="新細明體" w:eastAsia="新細明體" w:hAnsi="新細明體" w:hint="eastAsia"/>
          <w:sz w:val="24"/>
          <w:szCs w:val="24"/>
        </w:rPr>
        <w:t>）</w:t>
      </w:r>
    </w:p>
    <w:p w14:paraId="038BAB18" w14:textId="77777777" w:rsidR="00F04A5D" w:rsidRDefault="00F04A5D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02F6C05" w14:textId="77777777" w:rsidR="00F04A5D" w:rsidRDefault="002E114A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64FCD6A" w14:textId="18A05A07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雞胸 480 克</w:t>
      </w:r>
    </w:p>
    <w:p w14:paraId="4E882DEE" w14:textId="5AAA81FA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洋葱 50 克</w:t>
      </w:r>
    </w:p>
    <w:p w14:paraId="5956D5CE" w14:textId="5A493FF1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西芹 50 克</w:t>
      </w:r>
    </w:p>
    <w:p w14:paraId="73553193" w14:textId="4726DE83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4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甘筍 50 克</w:t>
      </w:r>
    </w:p>
    <w:p w14:paraId="265BCA44" w14:textId="393318E3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5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椰菜 50 克</w:t>
      </w:r>
    </w:p>
    <w:p w14:paraId="2A6B61E7" w14:textId="784E995F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6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扁豆 1 湯匙</w:t>
      </w:r>
    </w:p>
    <w:p w14:paraId="7497B488" w14:textId="7A5EDAB4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7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蒜頭 3 瓣</w:t>
      </w:r>
    </w:p>
    <w:p w14:paraId="7AF5A888" w14:textId="23F91BB6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8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番茄膏 4湯匙</w:t>
      </w:r>
    </w:p>
    <w:p w14:paraId="3D4F7599" w14:textId="26A8D362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9</w:t>
      </w:r>
      <w:r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 xml:space="preserve">清水 6杯 </w:t>
      </w:r>
      <w:r w:rsidR="00031938">
        <w:rPr>
          <w:rFonts w:ascii="新細明體" w:eastAsia="新細明體" w:hAnsi="新細明體" w:hint="eastAsia"/>
          <w:sz w:val="24"/>
          <w:szCs w:val="24"/>
        </w:rPr>
        <w:t>（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1440毫升</w:t>
      </w:r>
      <w:r w:rsidR="00031938">
        <w:rPr>
          <w:rFonts w:ascii="新細明體" w:eastAsia="新細明體" w:hAnsi="新細明體" w:hint="eastAsia"/>
          <w:sz w:val="24"/>
          <w:szCs w:val="24"/>
        </w:rPr>
        <w:t>）</w:t>
      </w:r>
    </w:p>
    <w:p w14:paraId="2C5F42BA" w14:textId="7575D478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>
        <w:rPr>
          <w:rFonts w:ascii="新細明體" w:eastAsia="新細明體" w:hAnsi="新細明體"/>
          <w:sz w:val="24"/>
          <w:szCs w:val="24"/>
          <w:lang w:eastAsia="zh-TW"/>
        </w:rPr>
        <w:t>0.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植物油* 1茶匙</w:t>
      </w:r>
    </w:p>
    <w:p w14:paraId="5D8FB2BC" w14:textId="60662BD5" w:rsidR="002E114A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>
        <w:rPr>
          <w:rFonts w:ascii="新細明體" w:eastAsia="新細明體" w:hAnsi="新細明體"/>
          <w:sz w:val="24"/>
          <w:szCs w:val="24"/>
          <w:lang w:eastAsia="zh-TW"/>
        </w:rPr>
        <w:t>1.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鹽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茶匙</w:t>
      </w:r>
    </w:p>
    <w:p w14:paraId="6CC8B5FA" w14:textId="77777777" w:rsidR="002E114A" w:rsidRPr="00022116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6AFA364C" w14:textId="77777777" w:rsidR="002E114A" w:rsidRPr="00022116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C01F2D4" w14:textId="77777777" w:rsidR="002E114A" w:rsidRPr="00022116" w:rsidRDefault="002E114A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22116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11CD742D" w14:textId="340B80FF" w:rsidR="002E114A" w:rsidRPr="00022116" w:rsidRDefault="00031938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雞胸洗淨去皮、去骨及切大件，放於沸水中煮數分鐘，撈起用清水沖洗乾淨。</w:t>
      </w:r>
    </w:p>
    <w:p w14:paraId="11EEAEED" w14:textId="23AB364F" w:rsidR="002E114A" w:rsidRPr="00022116" w:rsidRDefault="00031938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煲中注入清水煲滾，將雞放入，待滾後再以慢火煲約兩個半小時，之後取出雞以製作湯底。</w:t>
      </w:r>
    </w:p>
    <w:p w14:paraId="0CB98601" w14:textId="738E1A86" w:rsidR="002E114A" w:rsidRPr="00022116" w:rsidRDefault="00031938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>
        <w:rPr>
          <w:rFonts w:ascii="新細明體" w:eastAsia="新細明體" w:hAnsi="新細明體"/>
          <w:sz w:val="24"/>
          <w:szCs w:val="24"/>
          <w:lang w:eastAsia="zh-TW"/>
        </w:rPr>
        <w:t xml:space="preserve">.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甘筍去皮，西芹去筋，洋葱去衣，洗淨及各切成粒；椰菜切絲；蒜頭切茸。扁豆洗淨後浸約30分鐘。</w:t>
      </w:r>
    </w:p>
    <w:p w14:paraId="445687EA" w14:textId="18A48A00" w:rsidR="002E114A" w:rsidRPr="00022116" w:rsidRDefault="00C8435C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4</w:t>
      </w:r>
      <w:r>
        <w:rPr>
          <w:rFonts w:ascii="新細明體" w:hAnsi="新細明體"/>
          <w:sz w:val="24"/>
          <w:szCs w:val="24"/>
        </w:rPr>
        <w:t xml:space="preserve">. </w:t>
      </w:r>
      <w:r w:rsidR="002E114A" w:rsidRPr="00022116">
        <w:rPr>
          <w:rFonts w:ascii="新細明體" w:eastAsia="新細明體" w:hAnsi="新細明體" w:hint="eastAsia"/>
          <w:sz w:val="24"/>
          <w:szCs w:val="24"/>
        </w:rPr>
        <w:t>燒熱鍋下油，爆香甘筍粒、西芹粒、洋葱粒及椰菜絲，炒至軟身，再加入蒜茸和番茄膏兜炒，倒入雞湯拌勻。放入扁豆以慢火煲約15分鐘。最後下鹽調味即成。</w:t>
      </w:r>
    </w:p>
    <w:p w14:paraId="46A8F4A6" w14:textId="77777777" w:rsidR="00F04A5D" w:rsidRDefault="00F04A5D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ABE5992" w14:textId="7E58151B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營養分析</w:t>
      </w:r>
      <w:r w:rsidR="00031938">
        <w:rPr>
          <w:rFonts w:ascii="新細明體" w:eastAsia="新細明體" w:hAnsi="新細明體" w:hint="eastAsia"/>
          <w:sz w:val="24"/>
          <w:szCs w:val="24"/>
        </w:rPr>
        <w:t>（</w:t>
      </w:r>
      <w:r w:rsidRPr="00F04A5D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031938">
        <w:rPr>
          <w:rFonts w:ascii="新細明體" w:eastAsia="新細明體" w:hAnsi="新細明體" w:hint="eastAsia"/>
          <w:sz w:val="24"/>
          <w:szCs w:val="24"/>
        </w:rPr>
        <w:t>）</w:t>
      </w:r>
    </w:p>
    <w:p w14:paraId="537F2B00" w14:textId="04E37BF6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熱量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>4</w:t>
      </w:r>
      <w:r w:rsidRPr="00F04A5D">
        <w:rPr>
          <w:rFonts w:ascii="新細明體" w:eastAsia="新細明體" w:hAnsi="新細明體" w:hint="eastAsia"/>
          <w:sz w:val="24"/>
          <w:szCs w:val="24"/>
        </w:rPr>
        <w:t>卡路里</w:t>
      </w:r>
    </w:p>
    <w:p w14:paraId="50A18D98" w14:textId="0A2569FD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碳水化合物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F04A5D">
        <w:rPr>
          <w:rFonts w:ascii="新細明體" w:eastAsia="新細明體" w:hAnsi="新細明體" w:hint="eastAsia"/>
          <w:sz w:val="24"/>
          <w:szCs w:val="24"/>
        </w:rPr>
        <w:t>克</w:t>
      </w:r>
    </w:p>
    <w:p w14:paraId="60C1DDF4" w14:textId="7DDA33D3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蛋白質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Pr="00F04A5D">
        <w:rPr>
          <w:rFonts w:ascii="新細明體" w:eastAsia="新細明體" w:hAnsi="新細明體" w:hint="eastAsia"/>
          <w:sz w:val="24"/>
          <w:szCs w:val="24"/>
        </w:rPr>
        <w:t>克</w:t>
      </w:r>
    </w:p>
    <w:p w14:paraId="086CBC66" w14:textId="37032E66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脂肪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Pr="00F04A5D">
        <w:rPr>
          <w:rFonts w:ascii="新細明體" w:eastAsia="新細明體" w:hAnsi="新細明體" w:hint="eastAsia"/>
          <w:sz w:val="24"/>
          <w:szCs w:val="24"/>
        </w:rPr>
        <w:t>克</w:t>
      </w:r>
    </w:p>
    <w:p w14:paraId="4E8457F7" w14:textId="1017C591" w:rsidR="00F04A5D" w:rsidRPr="00031938" w:rsidRDefault="00F04A5D" w:rsidP="00031938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膽固醇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Pr="00F04A5D">
        <w:rPr>
          <w:rFonts w:ascii="新細明體" w:eastAsia="新細明體" w:hAnsi="新細明體" w:hint="eastAsia"/>
          <w:sz w:val="24"/>
          <w:szCs w:val="24"/>
        </w:rPr>
        <w:t>毫克</w:t>
      </w:r>
    </w:p>
    <w:p w14:paraId="462F8070" w14:textId="7B02FC3A" w:rsidR="00F04A5D" w:rsidRPr="00F04A5D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纖維素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>.3</w:t>
      </w:r>
      <w:r w:rsidRPr="00F04A5D">
        <w:rPr>
          <w:rFonts w:ascii="新細明體" w:eastAsia="新細明體" w:hAnsi="新細明體" w:hint="eastAsia"/>
          <w:sz w:val="24"/>
          <w:szCs w:val="24"/>
        </w:rPr>
        <w:t>克</w:t>
      </w:r>
    </w:p>
    <w:p w14:paraId="275F1D22" w14:textId="3C9331E2" w:rsidR="006C213B" w:rsidRPr="00022116" w:rsidRDefault="00F04A5D" w:rsidP="0003193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F04A5D">
        <w:rPr>
          <w:rFonts w:ascii="新細明體" w:eastAsia="新細明體" w:hAnsi="新細明體" w:hint="eastAsia"/>
          <w:sz w:val="24"/>
          <w:szCs w:val="24"/>
        </w:rPr>
        <w:t>鈉質</w:t>
      </w:r>
      <w:r w:rsidR="00031938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="00031938">
        <w:rPr>
          <w:rFonts w:ascii="新細明體" w:eastAsia="新細明體" w:hAnsi="新細明體"/>
          <w:sz w:val="24"/>
          <w:szCs w:val="24"/>
          <w:lang w:eastAsia="zh-TW"/>
        </w:rPr>
        <w:t>91</w:t>
      </w:r>
      <w:r w:rsidRPr="00F04A5D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6C213B" w:rsidRPr="00022116" w:rsidSect="0003193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CD0A" w14:textId="77777777" w:rsidR="007F6EC3" w:rsidRDefault="007F6EC3" w:rsidP="007F6EC3">
      <w:pPr>
        <w:spacing w:after="0" w:line="240" w:lineRule="auto"/>
      </w:pPr>
      <w:r>
        <w:separator/>
      </w:r>
    </w:p>
  </w:endnote>
  <w:endnote w:type="continuationSeparator" w:id="0">
    <w:p w14:paraId="7B898C83" w14:textId="77777777" w:rsidR="007F6EC3" w:rsidRDefault="007F6EC3" w:rsidP="007F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E27E" w14:textId="77777777" w:rsidR="007F6EC3" w:rsidRDefault="007F6EC3" w:rsidP="007F6EC3">
      <w:pPr>
        <w:spacing w:after="0" w:line="240" w:lineRule="auto"/>
      </w:pPr>
      <w:r>
        <w:separator/>
      </w:r>
    </w:p>
  </w:footnote>
  <w:footnote w:type="continuationSeparator" w:id="0">
    <w:p w14:paraId="4779CC4B" w14:textId="77777777" w:rsidR="007F6EC3" w:rsidRDefault="007F6EC3" w:rsidP="007F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4A"/>
    <w:rsid w:val="00022116"/>
    <w:rsid w:val="00031938"/>
    <w:rsid w:val="00132902"/>
    <w:rsid w:val="002E114A"/>
    <w:rsid w:val="0051150F"/>
    <w:rsid w:val="006C213B"/>
    <w:rsid w:val="007F6EC3"/>
    <w:rsid w:val="00C8435C"/>
    <w:rsid w:val="00EC3024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F8BBE"/>
  <w15:chartTrackingRefBased/>
  <w15:docId w15:val="{D67E74C2-FD4E-4DD2-9F42-FE2E267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E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E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2023-03-15T10:39:00Z</dcterms:created>
  <dcterms:modified xsi:type="dcterms:W3CDTF">2023-03-15T10:39:00Z</dcterms:modified>
</cp:coreProperties>
</file>