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C51C" w14:textId="2E1452A8" w:rsidR="006953C9" w:rsidRPr="00BF4541" w:rsidRDefault="004D74AC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為甚麼男孩不需要懂月經？</w:t>
      </w:r>
      <w:proofErr w:type="gramStart"/>
      <w:r w:rsidR="005C665B" w:rsidRPr="00BF4541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620F35" w:rsidRPr="00BF4541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https://www.famplan.org.hk/sexedu/zh/sexuality-education-articles/feature-articles/detail/sp20240718</w:t>
      </w:r>
      <w:proofErr w:type="gramStart"/>
      <w:r w:rsidR="00B40120" w:rsidRPr="00BF4541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0212D503" w14:textId="77777777" w:rsidR="00D36DE9" w:rsidRPr="00BF4541" w:rsidRDefault="00D36DE9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8B44045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為甚麼男孩不需要懂月經？</w:t>
      </w:r>
    </w:p>
    <w:p w14:paraId="561251E2" w14:textId="127E5B3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SP20240718</w:t>
      </w:r>
    </w:p>
    <w:p w14:paraId="17DC3B7F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E33C4B" w14:textId="00FCAAD3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日期</w:t>
      </w:r>
      <w:r w:rsidR="00EC49AC" w:rsidRPr="00BF4541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7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18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068CFC31" w14:textId="7831FF38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EC49AC" w:rsidRPr="00BF4541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親子王《親子談性樂》專欄</w:t>
      </w:r>
    </w:p>
    <w:p w14:paraId="68E2A2BC" w14:textId="1676FBC2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EC49AC" w:rsidRPr="00BF4541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教育工作者</w:t>
      </w:r>
      <w:r w:rsidR="00EC49AC" w:rsidRPr="00BF4541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家長</w:t>
      </w:r>
    </w:p>
    <w:p w14:paraId="598A02AD" w14:textId="6DA507D5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EC49AC" w:rsidRPr="00BF4541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陳健怡</w:t>
      </w:r>
    </w:p>
    <w:p w14:paraId="1E9594C5" w14:textId="2577FB02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EC49AC" w:rsidRPr="00BF4541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r w:rsidR="00EC49AC" w:rsidRPr="00BF4541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學校性教育</w:t>
      </w:r>
      <w:r w:rsidR="00EC49AC" w:rsidRPr="00BF4541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家庭性教育</w:t>
      </w:r>
    </w:p>
    <w:p w14:paraId="2569E05C" w14:textId="77777777" w:rsidR="00EC49AC" w:rsidRPr="00BF4541" w:rsidRDefault="00EC49AC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B790EF3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是一個四年級生，性格開朗的她總喜歡與朋友分享每天發生的事情。</w:t>
      </w:r>
    </w:p>
    <w:p w14:paraId="1E3F61C3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963575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「你知不知道我今天在地鐵看到有人吐痰，真的很嘔心呢！」</w:t>
      </w:r>
    </w:p>
    <w:p w14:paraId="1D8D8526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39CCC2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「我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今天早上買旗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，你看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這張旗設計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得多漂亮。」</w:t>
      </w:r>
    </w:p>
    <w:p w14:paraId="19711E89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AD26B8" w14:textId="113221A1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「我媽媽最近買了泳衣給我，說暑假要我學游水，我不想學，可以怎麼辦</w:t>
      </w:r>
      <w:r w:rsidR="00EC49AC" w:rsidRPr="00BF4541">
        <w:rPr>
          <w:rFonts w:ascii="Times New Roman" w:hAnsi="Times New Roman" w:cs="Times New Roman" w:hint="eastAsia"/>
          <w:kern w:val="2"/>
          <w14:ligatures w14:val="standardContextual"/>
        </w:rPr>
        <w:t>？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44B3161E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645C5C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她的同班好友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Jody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已習慣了她事事分享，有時覺得看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說到手舞足蹈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，其他同學聽到也哈哈大笑，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的分享也是為大家的生活增添了不少趣味。</w:t>
      </w:r>
    </w:p>
    <w:p w14:paraId="1637F8A3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56442BF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今天是試後活動日，大家也懷著輕鬆、快樂的心情回到班房。正當同學之間討論著放學要不要一起吃漢堡包薯條時，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靜悄悄的回到座位，一言不發地整理抽屜。</w:t>
      </w:r>
    </w:p>
    <w:p w14:paraId="526187D5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539759" w14:textId="3F70F0D9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！你今日放學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有事做嗎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？要不要跟我們去吃開心樂園餐</w:t>
      </w:r>
      <w:r w:rsidR="00EC49AC" w:rsidRPr="00BF4541">
        <w:rPr>
          <w:rFonts w:ascii="Times New Roman" w:hAnsi="Times New Roman" w:cs="Times New Roman" w:hint="eastAsia"/>
          <w:kern w:val="2"/>
          <w14:ligatures w14:val="standardContextual"/>
        </w:rPr>
        <w:t>？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」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Jeremy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問道。</w:t>
      </w:r>
    </w:p>
    <w:p w14:paraId="4FE1F37F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EA3543" w14:textId="1A670473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「嗯</w:t>
      </w:r>
      <w:r w:rsidR="00EC49AC" w:rsidRPr="00BF4541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Start"/>
      <w:r w:rsidR="00EC49AC" w:rsidRPr="00BF4541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不了，我有點不舒服，下次先再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join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吧。」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輕聲說。</w:t>
      </w:r>
    </w:p>
    <w:p w14:paraId="6209EEA1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51D1E3" w14:textId="3CA788BB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Jody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目睹這一切，感覺到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的不對勁，於是便坐到她的身旁問：「我的好朋友，你怎麼了</w:t>
      </w:r>
      <w:r w:rsidR="00FF20A5" w:rsidRPr="00BF4541">
        <w:rPr>
          <w:rFonts w:ascii="Times New Roman" w:hAnsi="Times New Roman" w:cs="Times New Roman" w:hint="eastAsia"/>
          <w:kern w:val="2"/>
          <w14:ligatures w14:val="standardContextual"/>
        </w:rPr>
        <w:t>？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有哪裡不舒服</w:t>
      </w:r>
      <w:r w:rsidR="00EF047E" w:rsidRPr="00BF4541">
        <w:rPr>
          <w:rFonts w:ascii="Times New Roman" w:hAnsi="Times New Roman" w:cs="Times New Roman" w:hint="eastAsia"/>
          <w:kern w:val="2"/>
          <w14:ligatures w14:val="standardContextual"/>
        </w:rPr>
        <w:t>？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72EDB69F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B06BE8" w14:textId="547E78B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露出害怕及無助的眼神，遲疑了幾秒後，終於說道：「我昨天</w:t>
      </w:r>
      <w:r w:rsidR="00FC63DA" w:rsidRPr="00BF4541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Start"/>
      <w:r w:rsidR="00FC63DA" w:rsidRPr="00BF4541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開始來月經了，我很害怕，是不是會血流成河？是不是會有很大味道？」</w:t>
      </w:r>
    </w:p>
    <w:p w14:paraId="19309AC1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ADA43E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「甚麼血流成河？」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Jeremy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不知從何時開始已坐在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Jody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背後，她們被這突如其來的一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問嚇得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不知所措。</w:t>
      </w:r>
    </w:p>
    <w:p w14:paraId="3882DF53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2B3D0C0" w14:textId="2D8CAC8E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「就是</w:t>
      </w:r>
      <w:r w:rsidR="00FC63DA" w:rsidRPr="00BF4541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Start"/>
      <w:r w:rsidR="00FC63DA" w:rsidRPr="00BF4541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就是每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月女生都會流血，你是男生，你不需要懂這些。」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Jody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急著保護好朋友，便衝口而出回應，打算隨意把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Jeremy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打發掉。</w:t>
      </w:r>
    </w:p>
    <w:p w14:paraId="475C05B4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D6C7880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「為甚麼男生就不需要懂月經？其實男生對月經也很好奇呢！」看著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Jeremy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對這話題熱切的眼神，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Jody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頓時變得哭笑不得。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終於回復笑容地說：「好啦，既然你已知道了，不如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待會小息時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，你們陪我到圖書館找有關月經的書籍，一起了解這青春期女生的必經之路啦！」</w:t>
      </w:r>
    </w:p>
    <w:p w14:paraId="25579F24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D17520F" w14:textId="1919796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「原來女生踏入青春期，身體便會開始為生育做準備</w:t>
      </w:r>
      <w:r w:rsidR="00FC63DA" w:rsidRPr="00BF4541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Start"/>
      <w:r w:rsidR="00FC63DA" w:rsidRPr="00BF4541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子宮為了提供孕育嬰兒的環境，會先讓子宮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內膜增厚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，等待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受精卵著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床。如果那個月沒有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受精卵著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床，子宮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內膜便會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剝落，繼而成為經血流出體外！」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Jeremy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第一次看月經書籍，不禁對這些從未接觸過的知識感到大開眼界。另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一邊箱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Jody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也拿起書籍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唸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道：「原來有些女生來月經前一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週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，還會開始肚子痛、胸部腫痛、容易疲憊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和生暗瘡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，這些稱之為『經前症候群』。」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Jody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萬萬沒有想過有一天會跟好友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Jeremy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在學校圖書館經歷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敞「月經之旅」，也沒有想過男生女生也可以共同傾談青春期的身體變化。</w:t>
      </w:r>
    </w:p>
    <w:p w14:paraId="52B3C0D2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205EC5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小息完結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後，</w:t>
      </w:r>
      <w:proofErr w:type="gramStart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在回課室</w:t>
      </w:r>
      <w:proofErr w:type="gramEnd"/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的路上，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Karty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又分享道說：「你知不知道我這個漂亮的小袋子裡面是放些甚麼？」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Jeremy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和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Jody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都忍不住笑了。</w:t>
      </w:r>
    </w:p>
    <w:p w14:paraId="1AE0A660" w14:textId="77777777" w:rsidR="00815061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BB2D68" w14:textId="6935EED3" w:rsidR="003D654E" w:rsidRPr="00BF4541" w:rsidRDefault="00815061" w:rsidP="00BF454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不時有家長也會問：「應該要跟男生談月經嗎</w:t>
      </w:r>
      <w:r w:rsidR="00FC63DA" w:rsidRPr="00BF4541">
        <w:rPr>
          <w:rFonts w:ascii="Times New Roman" w:hAnsi="Times New Roman" w:cs="Times New Roman" w:hint="eastAsia"/>
          <w:kern w:val="2"/>
          <w14:ligatures w14:val="standardContextual"/>
        </w:rPr>
        <w:t>？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」其實月經教育適用於男生和女生，因為有確切的認識和理解，才可避免朋輩間之取笑，男女之間才能在成長中更懂得彼此尊重。如子女也如文中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Jeremy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一樣，對月經感到好奇，不妨於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7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13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日至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27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t>日來家計會</w:t>
      </w:r>
      <w:r w:rsidRPr="00BF4541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參與月經展覽及親子工作坊，以有趣形式，了解不同月經用品及其相關知識，陪伴子女了解青春期成長。詳情請瀏覽家計會性教育專頁。</w:t>
      </w:r>
    </w:p>
    <w:sectPr w:rsidR="003D654E" w:rsidRPr="00BF4541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347B" w14:textId="77777777" w:rsidR="00B215D8" w:rsidRDefault="00B215D8" w:rsidP="001D5E76">
      <w:r>
        <w:separator/>
      </w:r>
    </w:p>
  </w:endnote>
  <w:endnote w:type="continuationSeparator" w:id="0">
    <w:p w14:paraId="2458D3DE" w14:textId="77777777" w:rsidR="00B215D8" w:rsidRDefault="00B215D8" w:rsidP="001D5E76">
      <w:r>
        <w:continuationSeparator/>
      </w:r>
    </w:p>
  </w:endnote>
  <w:endnote w:type="continuationNotice" w:id="1">
    <w:p w14:paraId="5D9FA0AB" w14:textId="77777777" w:rsidR="00B215D8" w:rsidRDefault="00B21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1F128" w14:textId="77777777" w:rsidR="00B215D8" w:rsidRDefault="00B215D8" w:rsidP="001D5E76">
      <w:r>
        <w:separator/>
      </w:r>
    </w:p>
  </w:footnote>
  <w:footnote w:type="continuationSeparator" w:id="0">
    <w:p w14:paraId="19C4AC90" w14:textId="77777777" w:rsidR="00B215D8" w:rsidRDefault="00B215D8" w:rsidP="001D5E76">
      <w:r>
        <w:continuationSeparator/>
      </w:r>
    </w:p>
  </w:footnote>
  <w:footnote w:type="continuationNotice" w:id="1">
    <w:p w14:paraId="528C8BA7" w14:textId="77777777" w:rsidR="00B215D8" w:rsidRDefault="00B215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3D9D"/>
    <w:rsid w:val="000814D9"/>
    <w:rsid w:val="000837A6"/>
    <w:rsid w:val="0009324E"/>
    <w:rsid w:val="000945FD"/>
    <w:rsid w:val="000B3F3A"/>
    <w:rsid w:val="000E310E"/>
    <w:rsid w:val="000E5CAD"/>
    <w:rsid w:val="000E6F6D"/>
    <w:rsid w:val="000F78F6"/>
    <w:rsid w:val="000F7A4C"/>
    <w:rsid w:val="00101F2E"/>
    <w:rsid w:val="00102649"/>
    <w:rsid w:val="001177EB"/>
    <w:rsid w:val="00157336"/>
    <w:rsid w:val="00161FC9"/>
    <w:rsid w:val="0017188F"/>
    <w:rsid w:val="0017765A"/>
    <w:rsid w:val="001821DD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6085"/>
    <w:rsid w:val="00324CB7"/>
    <w:rsid w:val="00353371"/>
    <w:rsid w:val="00354798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4D74AC"/>
    <w:rsid w:val="0051480D"/>
    <w:rsid w:val="005341F7"/>
    <w:rsid w:val="00536880"/>
    <w:rsid w:val="005434FD"/>
    <w:rsid w:val="00562DB0"/>
    <w:rsid w:val="0056524C"/>
    <w:rsid w:val="00596A7F"/>
    <w:rsid w:val="005B2B54"/>
    <w:rsid w:val="005C665B"/>
    <w:rsid w:val="005D4D66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40F2B"/>
    <w:rsid w:val="00743215"/>
    <w:rsid w:val="007455B0"/>
    <w:rsid w:val="00747885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E0870"/>
    <w:rsid w:val="007F0AD2"/>
    <w:rsid w:val="007F611C"/>
    <w:rsid w:val="00815061"/>
    <w:rsid w:val="0082276D"/>
    <w:rsid w:val="0082353E"/>
    <w:rsid w:val="00837F63"/>
    <w:rsid w:val="008568A2"/>
    <w:rsid w:val="00860977"/>
    <w:rsid w:val="0088049D"/>
    <w:rsid w:val="0089441F"/>
    <w:rsid w:val="008A288E"/>
    <w:rsid w:val="008B417E"/>
    <w:rsid w:val="008C09B4"/>
    <w:rsid w:val="008C57C5"/>
    <w:rsid w:val="008E4BD3"/>
    <w:rsid w:val="008E4C9B"/>
    <w:rsid w:val="0092004D"/>
    <w:rsid w:val="0093062A"/>
    <w:rsid w:val="00953925"/>
    <w:rsid w:val="0095409A"/>
    <w:rsid w:val="00970235"/>
    <w:rsid w:val="00970E26"/>
    <w:rsid w:val="0097761E"/>
    <w:rsid w:val="00981622"/>
    <w:rsid w:val="009A47FB"/>
    <w:rsid w:val="009B013E"/>
    <w:rsid w:val="009C73CE"/>
    <w:rsid w:val="009D024D"/>
    <w:rsid w:val="00A1461F"/>
    <w:rsid w:val="00A171BD"/>
    <w:rsid w:val="00A373E4"/>
    <w:rsid w:val="00A70077"/>
    <w:rsid w:val="00A85995"/>
    <w:rsid w:val="00A955AB"/>
    <w:rsid w:val="00A97E46"/>
    <w:rsid w:val="00AB204A"/>
    <w:rsid w:val="00AC00EC"/>
    <w:rsid w:val="00AC0399"/>
    <w:rsid w:val="00AC47BB"/>
    <w:rsid w:val="00AD6CE1"/>
    <w:rsid w:val="00AF1674"/>
    <w:rsid w:val="00B05FF1"/>
    <w:rsid w:val="00B215D8"/>
    <w:rsid w:val="00B23D26"/>
    <w:rsid w:val="00B31211"/>
    <w:rsid w:val="00B40120"/>
    <w:rsid w:val="00B41118"/>
    <w:rsid w:val="00B422D9"/>
    <w:rsid w:val="00B46D84"/>
    <w:rsid w:val="00B61212"/>
    <w:rsid w:val="00B71351"/>
    <w:rsid w:val="00BB285C"/>
    <w:rsid w:val="00BB5D5A"/>
    <w:rsid w:val="00BD1C45"/>
    <w:rsid w:val="00BE49E2"/>
    <w:rsid w:val="00BE6CCB"/>
    <w:rsid w:val="00BF4541"/>
    <w:rsid w:val="00BF5E04"/>
    <w:rsid w:val="00BF6307"/>
    <w:rsid w:val="00C16793"/>
    <w:rsid w:val="00C405E5"/>
    <w:rsid w:val="00C615C9"/>
    <w:rsid w:val="00C85C45"/>
    <w:rsid w:val="00C87E19"/>
    <w:rsid w:val="00CA003E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36DE9"/>
    <w:rsid w:val="00D406F6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E14B06"/>
    <w:rsid w:val="00E27033"/>
    <w:rsid w:val="00E34A0E"/>
    <w:rsid w:val="00E3536D"/>
    <w:rsid w:val="00E82C3D"/>
    <w:rsid w:val="00E90B77"/>
    <w:rsid w:val="00E9480C"/>
    <w:rsid w:val="00E95C0E"/>
    <w:rsid w:val="00EA2B7F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43437"/>
    <w:rsid w:val="00F44EC3"/>
    <w:rsid w:val="00F631AD"/>
    <w:rsid w:val="00F72B1B"/>
    <w:rsid w:val="00F85D15"/>
    <w:rsid w:val="00FB57F7"/>
    <w:rsid w:val="00FC63DA"/>
    <w:rsid w:val="00FD77F1"/>
    <w:rsid w:val="00FD7DEB"/>
    <w:rsid w:val="00FE1C17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D7434-1809-4E08-9823-C86C2894BCDB}"/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2025-01-11T09:35:00Z</dcterms:created>
  <dcterms:modified xsi:type="dcterms:W3CDTF">2025-01-11T09:36:00Z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