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81DC" w14:textId="382D1182" w:rsidR="00C8060A" w:rsidRPr="001C469A" w:rsidRDefault="00C8060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1C469A">
        <w:rPr>
          <w:rFonts w:ascii="Times New Roman" w:hAnsi="Times New Roman" w:cs="Times New Roman"/>
          <w:kern w:val="2"/>
          <w14:ligatures w14:val="standardContextual"/>
        </w:rPr>
        <w:t>─</w:t>
      </w:r>
      <w:proofErr w:type="gramEnd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提升心理健康的建議：學業表現相關狀況</w:t>
      </w:r>
      <w:proofErr w:type="gramStart"/>
      <w:r w:rsidRPr="001C469A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Pr="001C469A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https://www.studenthealth.gov.hk/tc_chi/emotional_health_tips/txt_academic_performance_issue.html</w:t>
      </w:r>
      <w:proofErr w:type="gramStart"/>
      <w:r w:rsidRPr="001C469A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3E542463" w14:textId="77777777" w:rsidR="00C8060A" w:rsidRPr="001C469A" w:rsidRDefault="00C8060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D35A30" w14:textId="442D9723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在學習階段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裏</w:t>
      </w:r>
      <w:proofErr w:type="gramEnd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，必須認識和接納自己的能力、特長、興趣和限制，對自己有合理的期望及要求。學習的先決條件是要有主動和積極的態度，掌握有效的學習技巧和養成良好的生活習慣。</w:t>
      </w:r>
    </w:p>
    <w:p w14:paraId="4237A2D4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6E6C1D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以下是一些學習技巧，可以幫助你提升學習表現：</w:t>
      </w:r>
    </w:p>
    <w:p w14:paraId="06369138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6DCE68" w14:textId="09BE8065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時間的運用</w:t>
      </w:r>
      <w:r w:rsidR="001140D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140D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妥善分配和控制時間，能增加學習的效率</w:t>
      </w:r>
    </w:p>
    <w:p w14:paraId="6D946D68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3611E9" w14:textId="2BC8A52B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提升專注力</w:t>
      </w:r>
      <w:r w:rsidR="00E1515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E1515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寧靜的環境、充足的睡眠和休息、均衡飲食和適量運動，都能讓你提升健康和專注力</w:t>
      </w:r>
    </w:p>
    <w:p w14:paraId="1F59FD79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5DDF1A" w14:textId="6C218696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預習</w:t>
      </w:r>
      <w:r w:rsidR="00E1515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E1515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將預習的課文瀏覽一遍，對課文的內容及重點有了初步瞭解，上課時便會較易掌握老師的講解，有助回答老師的提問或向老師發問</w:t>
      </w:r>
    </w:p>
    <w:p w14:paraId="5E44C19C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C45D5C" w14:textId="4C739B83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聽課</w:t>
      </w:r>
      <w:r w:rsidR="00E9658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E9658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勇於發問或回答問題，有助鍛鍊思考和表達能力，亦可顯示自己對課文重點的掌握和理解，更可加深印象和記憶</w:t>
      </w:r>
    </w:p>
    <w:p w14:paraId="1E3E442D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CA3D33" w14:textId="41428AA0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做筆記</w:t>
      </w:r>
      <w:r w:rsidR="00E9658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E9658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上課時將重點，例如課文大綱、老師重複講述的內容和範例記下，不僅可幫助集中精神，還可查找相關的補充材料</w:t>
      </w:r>
    </w:p>
    <w:p w14:paraId="4A9AB8F9" w14:textId="77777777" w:rsidR="0003233A" w:rsidRPr="00A42900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B7146E" w14:textId="73BF22C1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做功課</w:t>
      </w:r>
      <w:r w:rsidR="00A4290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A4290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要盡量完成各科目的功課，並從老師批改後的正確的答案中學習，打好基礎</w:t>
      </w:r>
    </w:p>
    <w:p w14:paraId="06978FFD" w14:textId="6CD490DC" w:rsidR="0003233A" w:rsidRPr="001C469A" w:rsidRDefault="00BF1A8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7F7B9015" w14:textId="31C64222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複習</w:t>
      </w:r>
      <w:r w:rsidR="00BF1A8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BF1A8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課後的複習能夠鞏固當日所學的知識。若發現有不明白的地方，可以向同學和老師請教，或和同學在溫習小組一起討論。除此以外，亦可利用自畫圖表，複述內容或出題自我測驗，以得知自己是否已經掌握大綱、重點和應用方法</w:t>
      </w:r>
    </w:p>
    <w:p w14:paraId="42537827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355A32" w14:textId="7F0FA820" w:rsidR="0003233A" w:rsidRPr="001C469A" w:rsidRDefault="00D3537B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善於運用加強記憶的方法</w:t>
      </w:r>
    </w:p>
    <w:p w14:paraId="33367AD4" w14:textId="2C039D80" w:rsidR="0003233A" w:rsidRPr="001C469A" w:rsidRDefault="00856D46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4612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先瞭解課題的意義、邏輯、過程、次序和前因後果，然後加以組織，達致融會貫通</w:t>
      </w:r>
    </w:p>
    <w:p w14:paraId="4C12E983" w14:textId="21BDF192" w:rsidR="0003233A" w:rsidRPr="001C469A" w:rsidRDefault="00856D46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4612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3233A" w:rsidRPr="001C469A">
        <w:rPr>
          <w:rFonts w:ascii="Times New Roman" w:hAnsi="Times New Roman" w:cs="Times New Roman" w:hint="eastAsia"/>
          <w:kern w:val="2"/>
          <w14:ligatures w14:val="standardContextual"/>
        </w:rPr>
        <w:t>利用圖表及流程表，列出重點和運用想像力把課文內容以圖畫、圖表等形象化方式來加強記憶</w:t>
      </w:r>
    </w:p>
    <w:p w14:paraId="0C951FE8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F5CE8A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多與家人和師長好友分享想法和感受，使他們更能體諒、支持和幫助你</w:t>
      </w:r>
    </w:p>
    <w:p w14:paraId="24015402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009C54" w14:textId="77777777" w:rsidR="000323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2893AA02" w14:textId="4C7A26EB" w:rsidR="004D083A" w:rsidRPr="001C469A" w:rsidRDefault="0003233A" w:rsidP="001C46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1C469A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4D083A" w:rsidRPr="001C469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14C1" w14:textId="77777777" w:rsidR="002A2DAA" w:rsidRDefault="002A2DAA" w:rsidP="00C622B4">
      <w:r>
        <w:separator/>
      </w:r>
    </w:p>
  </w:endnote>
  <w:endnote w:type="continuationSeparator" w:id="0">
    <w:p w14:paraId="45DCA521" w14:textId="77777777" w:rsidR="002A2DAA" w:rsidRDefault="002A2DAA" w:rsidP="00C622B4">
      <w:r>
        <w:continuationSeparator/>
      </w:r>
    </w:p>
  </w:endnote>
  <w:endnote w:type="continuationNotice" w:id="1">
    <w:p w14:paraId="71C24C71" w14:textId="77777777" w:rsidR="002A2DAA" w:rsidRDefault="002A2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AB68" w14:textId="77777777" w:rsidR="002A2DAA" w:rsidRDefault="002A2DAA" w:rsidP="00C622B4">
      <w:r>
        <w:separator/>
      </w:r>
    </w:p>
  </w:footnote>
  <w:footnote w:type="continuationSeparator" w:id="0">
    <w:p w14:paraId="1A23F0B8" w14:textId="77777777" w:rsidR="002A2DAA" w:rsidRDefault="002A2DAA" w:rsidP="00C622B4">
      <w:r>
        <w:continuationSeparator/>
      </w:r>
    </w:p>
  </w:footnote>
  <w:footnote w:type="continuationNotice" w:id="1">
    <w:p w14:paraId="12F0292B" w14:textId="77777777" w:rsidR="002A2DAA" w:rsidRDefault="002A2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242B2"/>
    <w:rsid w:val="00031936"/>
    <w:rsid w:val="0003233A"/>
    <w:rsid w:val="00033393"/>
    <w:rsid w:val="00046593"/>
    <w:rsid w:val="0007072F"/>
    <w:rsid w:val="000A0CD6"/>
    <w:rsid w:val="000B291D"/>
    <w:rsid w:val="000C74FD"/>
    <w:rsid w:val="000F6745"/>
    <w:rsid w:val="001023BB"/>
    <w:rsid w:val="001073E6"/>
    <w:rsid w:val="00107882"/>
    <w:rsid w:val="001140DA"/>
    <w:rsid w:val="00121CE9"/>
    <w:rsid w:val="00141A2A"/>
    <w:rsid w:val="00153F51"/>
    <w:rsid w:val="00161243"/>
    <w:rsid w:val="001C469A"/>
    <w:rsid w:val="001D0A50"/>
    <w:rsid w:val="001D3914"/>
    <w:rsid w:val="001E1989"/>
    <w:rsid w:val="001F2E59"/>
    <w:rsid w:val="002113D0"/>
    <w:rsid w:val="00222A51"/>
    <w:rsid w:val="002371C2"/>
    <w:rsid w:val="00257E0A"/>
    <w:rsid w:val="00273925"/>
    <w:rsid w:val="00296D51"/>
    <w:rsid w:val="002A2DAA"/>
    <w:rsid w:val="002E77D7"/>
    <w:rsid w:val="002E7A6C"/>
    <w:rsid w:val="002F2712"/>
    <w:rsid w:val="00304355"/>
    <w:rsid w:val="00310FDF"/>
    <w:rsid w:val="00322EDA"/>
    <w:rsid w:val="00330F69"/>
    <w:rsid w:val="00380348"/>
    <w:rsid w:val="003D651E"/>
    <w:rsid w:val="003E09EF"/>
    <w:rsid w:val="003F5672"/>
    <w:rsid w:val="00403FC6"/>
    <w:rsid w:val="004222B1"/>
    <w:rsid w:val="00424CA4"/>
    <w:rsid w:val="00431880"/>
    <w:rsid w:val="00461292"/>
    <w:rsid w:val="00463AE2"/>
    <w:rsid w:val="00470BC3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0586B"/>
    <w:rsid w:val="0053062B"/>
    <w:rsid w:val="005355F3"/>
    <w:rsid w:val="00541782"/>
    <w:rsid w:val="00573814"/>
    <w:rsid w:val="0059127F"/>
    <w:rsid w:val="005A18B0"/>
    <w:rsid w:val="005A2813"/>
    <w:rsid w:val="005C40CF"/>
    <w:rsid w:val="005D5C32"/>
    <w:rsid w:val="005E2340"/>
    <w:rsid w:val="005F1182"/>
    <w:rsid w:val="006110E5"/>
    <w:rsid w:val="00614674"/>
    <w:rsid w:val="006225B6"/>
    <w:rsid w:val="00625FE1"/>
    <w:rsid w:val="00636086"/>
    <w:rsid w:val="006410BE"/>
    <w:rsid w:val="00655D62"/>
    <w:rsid w:val="0065752A"/>
    <w:rsid w:val="00657933"/>
    <w:rsid w:val="006766B4"/>
    <w:rsid w:val="0069498D"/>
    <w:rsid w:val="006A2621"/>
    <w:rsid w:val="006D0ABB"/>
    <w:rsid w:val="006E19C0"/>
    <w:rsid w:val="006E58F8"/>
    <w:rsid w:val="006E6E77"/>
    <w:rsid w:val="00703E60"/>
    <w:rsid w:val="00704019"/>
    <w:rsid w:val="0070503F"/>
    <w:rsid w:val="00714E84"/>
    <w:rsid w:val="007163DC"/>
    <w:rsid w:val="00724B83"/>
    <w:rsid w:val="00763C3F"/>
    <w:rsid w:val="0076473C"/>
    <w:rsid w:val="007A514A"/>
    <w:rsid w:val="00804B42"/>
    <w:rsid w:val="008074C5"/>
    <w:rsid w:val="008135D4"/>
    <w:rsid w:val="008348D9"/>
    <w:rsid w:val="008433B4"/>
    <w:rsid w:val="00843AC9"/>
    <w:rsid w:val="00856D46"/>
    <w:rsid w:val="0086278E"/>
    <w:rsid w:val="00873FEF"/>
    <w:rsid w:val="008E035F"/>
    <w:rsid w:val="008E1488"/>
    <w:rsid w:val="008F4E05"/>
    <w:rsid w:val="00900B5F"/>
    <w:rsid w:val="009230C6"/>
    <w:rsid w:val="00923636"/>
    <w:rsid w:val="0093062A"/>
    <w:rsid w:val="00942300"/>
    <w:rsid w:val="00947FFD"/>
    <w:rsid w:val="00977056"/>
    <w:rsid w:val="0099617D"/>
    <w:rsid w:val="009A7F17"/>
    <w:rsid w:val="009C0ADA"/>
    <w:rsid w:val="009D76AA"/>
    <w:rsid w:val="00A06740"/>
    <w:rsid w:val="00A13B6C"/>
    <w:rsid w:val="00A34BD8"/>
    <w:rsid w:val="00A42900"/>
    <w:rsid w:val="00A53DDB"/>
    <w:rsid w:val="00A74675"/>
    <w:rsid w:val="00A75E0D"/>
    <w:rsid w:val="00A841BA"/>
    <w:rsid w:val="00A956F9"/>
    <w:rsid w:val="00AA66FA"/>
    <w:rsid w:val="00AC4B06"/>
    <w:rsid w:val="00B008EC"/>
    <w:rsid w:val="00B02E7D"/>
    <w:rsid w:val="00B111AF"/>
    <w:rsid w:val="00B11E6A"/>
    <w:rsid w:val="00B1750F"/>
    <w:rsid w:val="00B42037"/>
    <w:rsid w:val="00B47906"/>
    <w:rsid w:val="00B613D3"/>
    <w:rsid w:val="00B73247"/>
    <w:rsid w:val="00B85ED7"/>
    <w:rsid w:val="00B92C9B"/>
    <w:rsid w:val="00BA64ED"/>
    <w:rsid w:val="00BC0F99"/>
    <w:rsid w:val="00BD1CA0"/>
    <w:rsid w:val="00BF1A8B"/>
    <w:rsid w:val="00BF614E"/>
    <w:rsid w:val="00C204E5"/>
    <w:rsid w:val="00C32034"/>
    <w:rsid w:val="00C37B78"/>
    <w:rsid w:val="00C550B1"/>
    <w:rsid w:val="00C622B4"/>
    <w:rsid w:val="00C631EF"/>
    <w:rsid w:val="00C653C3"/>
    <w:rsid w:val="00C8060A"/>
    <w:rsid w:val="00CA06F2"/>
    <w:rsid w:val="00CA2268"/>
    <w:rsid w:val="00CB0979"/>
    <w:rsid w:val="00CB7A49"/>
    <w:rsid w:val="00CF59AE"/>
    <w:rsid w:val="00D03FE5"/>
    <w:rsid w:val="00D3537B"/>
    <w:rsid w:val="00D35B99"/>
    <w:rsid w:val="00D35FC8"/>
    <w:rsid w:val="00D54EE5"/>
    <w:rsid w:val="00D5691A"/>
    <w:rsid w:val="00D6503E"/>
    <w:rsid w:val="00D70E18"/>
    <w:rsid w:val="00D9736D"/>
    <w:rsid w:val="00DC3DEC"/>
    <w:rsid w:val="00DC7BD2"/>
    <w:rsid w:val="00DE3B1D"/>
    <w:rsid w:val="00DE481E"/>
    <w:rsid w:val="00DF3B1E"/>
    <w:rsid w:val="00E15150"/>
    <w:rsid w:val="00E345BC"/>
    <w:rsid w:val="00E70F74"/>
    <w:rsid w:val="00E72A43"/>
    <w:rsid w:val="00E83D54"/>
    <w:rsid w:val="00E95C0E"/>
    <w:rsid w:val="00E9658E"/>
    <w:rsid w:val="00E9737D"/>
    <w:rsid w:val="00EA1F3A"/>
    <w:rsid w:val="00EA77BD"/>
    <w:rsid w:val="00EA7D93"/>
    <w:rsid w:val="00F00C54"/>
    <w:rsid w:val="00F02F98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FB43C-54DD-4349-BCCC-2E1FD2FBB552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2025-01-07T07:07:00Z</dcterms:created>
  <dcterms:modified xsi:type="dcterms:W3CDTF">2025-01-07T07:07:00Z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