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EE90" w14:textId="1E749515" w:rsidR="007F0AD2" w:rsidRPr="00AA728C" w:rsidRDefault="007F0AD2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情緒健康學生自助錦囊</w:t>
      </w:r>
      <w:proofErr w:type="gramStart"/>
      <w:r w:rsidR="00CD618C" w:rsidRPr="00AA728C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AA728C">
        <w:rPr>
          <w:rFonts w:ascii="Times New Roman" w:hAnsi="Times New Roman" w:cs="Times New Roman"/>
          <w:kern w:val="2"/>
          <w14:ligatures w14:val="standardContextual"/>
        </w:rPr>
        <w:t>考試減壓：「憂慮時間」的作用</w:t>
      </w:r>
      <w:proofErr w:type="gramStart"/>
      <w:r w:rsidRPr="00AA728C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CD618C" w:rsidRPr="00AA728C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https://www.studenthealth.gov.hk/tc_chi/emotional_health_tips/files/infographic_emotional_health_tips_8.pdf</w:t>
      </w:r>
      <w:proofErr w:type="gramStart"/>
      <w:r w:rsidR="00CD618C" w:rsidRPr="00AA728C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576E6AC" w14:textId="77777777" w:rsidR="007F0AD2" w:rsidRPr="00AA728C" w:rsidRDefault="007F0AD2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16F02F" w14:textId="45C4818F" w:rsidR="0082276D" w:rsidRPr="00AA728C" w:rsidRDefault="0082276D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「憂慮時間」的作用</w:t>
      </w:r>
    </w:p>
    <w:p w14:paraId="3696799E" w14:textId="77777777" w:rsidR="0082276D" w:rsidRPr="00AA728C" w:rsidRDefault="0082276D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62303E" w14:textId="5EB0FE41" w:rsidR="00B422D9" w:rsidRPr="00AA728C" w:rsidRDefault="003D2B02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當你有</w:t>
      </w:r>
      <w:r w:rsidR="004573F4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太多未能即時解決的憂慮</w:t>
      </w:r>
      <w:r w:rsidR="004573F4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，與其經常被它們影響心神，倒不如把憂慮的時間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限制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在一個短時間內，這樣讓你能在其他時間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放下憂慮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，好好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專心</w:t>
      </w:r>
      <w:r w:rsidR="00B422D9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做其他事情。</w:t>
      </w:r>
    </w:p>
    <w:p w14:paraId="03548F75" w14:textId="77777777" w:rsidR="00490D4A" w:rsidRPr="00AA728C" w:rsidRDefault="00490D4A" w:rsidP="00AA728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08D16F" w14:textId="77777777" w:rsidR="001E7431" w:rsidRDefault="001E7431" w:rsidP="001E7431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2AABC2AE" wp14:editId="5EC06678">
            <wp:extent cx="1977217" cy="1187450"/>
            <wp:effectExtent l="0" t="0" r="4445" b="0"/>
            <wp:docPr id="1804609573" name="圖片 1" descr="一張含有 文字, 字型, 螢幕擷取畫面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09573" name="圖片 1" descr="一張含有 文字, 字型, 螢幕擷取畫面, Rectangle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6968" cy="11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3FC">
        <w:rPr>
          <w:rFonts w:ascii="Times New Roman" w:hAnsi="Times New Roman" w:cs="Times New Roman" w:hint="eastAsia"/>
          <w:sz w:val="20"/>
          <w:szCs w:val="20"/>
        </w:rPr>
        <w:t>◎</w:t>
      </w: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圖片。文字：</w:t>
      </w:r>
    </w:p>
    <w:p w14:paraId="21842D56" w14:textId="7AB650EC" w:rsidR="0027732B" w:rsidRPr="00AA728C" w:rsidRDefault="00490D4A" w:rsidP="001E7431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Notebook</w:t>
      </w:r>
    </w:p>
    <w:p w14:paraId="68A660B5" w14:textId="16FA83CC" w:rsidR="00490D4A" w:rsidRPr="00AA728C" w:rsidRDefault="00CE1D06" w:rsidP="00490D4A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10242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擔心考試當日會遲到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Pr="00AA728C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</w:p>
    <w:p w14:paraId="2E2D0BF5" w14:textId="239EF5B0" w:rsidR="00490D4A" w:rsidRPr="00AA728C" w:rsidRDefault="00377A6F" w:rsidP="00CD618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2.</w:t>
      </w:r>
      <w:r w:rsidR="0010242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擔心</w:t>
      </w:r>
      <w:proofErr w:type="gramStart"/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考試前</w:t>
      </w:r>
      <w:r w:rsidR="0027732B" w:rsidRPr="00AA728C">
        <w:rPr>
          <w:rFonts w:ascii="Times New Roman" w:hAnsi="Times New Roman" w:cs="Times New Roman" w:hint="eastAsia"/>
          <w:kern w:val="2"/>
          <w14:ligatures w14:val="standardContextual"/>
        </w:rPr>
        <w:t>睡不好</w:t>
      </w:r>
      <w:proofErr w:type="gramEnd"/>
      <w:r w:rsidR="0027732B" w:rsidRPr="00AA728C">
        <w:rPr>
          <w:rFonts w:ascii="Times New Roman" w:hAnsi="Times New Roman" w:cs="Times New Roman" w:hint="eastAsia"/>
          <w:kern w:val="2"/>
          <w14:ligatures w14:val="standardContextual"/>
        </w:rPr>
        <w:t>影響表現</w:t>
      </w:r>
      <w:r w:rsidR="0027732B" w:rsidRPr="00AA728C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27732B" w:rsidRPr="00AA728C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</w:p>
    <w:p w14:paraId="74118778" w14:textId="3B8F121A" w:rsidR="00B422D9" w:rsidRDefault="0027732B" w:rsidP="00CD618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擔心考試</w:t>
      </w:r>
      <w:proofErr w:type="gramStart"/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當日肚</w:t>
      </w:r>
      <w:proofErr w:type="gramEnd"/>
      <w:r w:rsidRPr="00AA728C">
        <w:rPr>
          <w:rFonts w:ascii="Times New Roman" w:hAnsi="Times New Roman" w:cs="Times New Roman" w:hint="eastAsia"/>
          <w:kern w:val="2"/>
          <w14:ligatures w14:val="standardContextual"/>
        </w:rPr>
        <w:t>痛</w:t>
      </w:r>
      <w:r w:rsidR="001E7431">
        <w:rPr>
          <w:rFonts w:ascii="Times New Roman" w:hAnsi="Times New Roman" w:cs="Times New Roman" w:hint="eastAsia"/>
          <w:sz w:val="20"/>
          <w:szCs w:val="20"/>
        </w:rPr>
        <w:t>◎</w:t>
      </w:r>
    </w:p>
    <w:p w14:paraId="32EBA96A" w14:textId="77777777" w:rsidR="0027732B" w:rsidRPr="0027732B" w:rsidRDefault="0027732B" w:rsidP="00CD618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5DF53A10" w14:textId="77777777" w:rsidR="00F16B87" w:rsidRPr="00AA728C" w:rsidRDefault="003D2B02" w:rsidP="00AA728C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方法如下：</w:t>
      </w:r>
    </w:p>
    <w:p w14:paraId="790B3ADE" w14:textId="77777777" w:rsidR="00F16B87" w:rsidRPr="00AA728C" w:rsidRDefault="00F16B87" w:rsidP="00AA728C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722CC126" w14:textId="568DD8F3" w:rsidR="00F16B87" w:rsidRPr="00AA728C" w:rsidRDefault="003D2B02" w:rsidP="00AA728C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1.</w:t>
      </w:r>
      <w:r w:rsidR="0000433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感到憂慮時，可以嘗試把</w:t>
      </w:r>
      <w:r w:rsidR="00BE6CCB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你的憂慮寫下</w:t>
      </w:r>
      <w:r w:rsidR="00BE6CCB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，提醒自己可以在「憂慮時間」才擔憂，然後立刻把</w:t>
      </w:r>
      <w:r w:rsidR="00F72B1B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注意力集中在此時此刻的工作或身體的感官</w:t>
      </w:r>
      <w:r w:rsidR="00F72B1B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，例如，喝一杯水，並感受</w:t>
      </w:r>
      <w:proofErr w:type="gramStart"/>
      <w:r w:rsidRPr="00AA728C">
        <w:rPr>
          <w:rFonts w:ascii="Times New Roman" w:hAnsi="Times New Roman" w:cs="Times New Roman"/>
          <w:kern w:val="2"/>
          <w14:ligatures w14:val="standardContextual"/>
        </w:rPr>
        <w:t>一</w:t>
      </w:r>
      <w:proofErr w:type="gramEnd"/>
      <w:r w:rsidRPr="00AA728C">
        <w:rPr>
          <w:rFonts w:ascii="Times New Roman" w:hAnsi="Times New Roman" w:cs="Times New Roman"/>
          <w:kern w:val="2"/>
          <w14:ligatures w14:val="standardContextual"/>
        </w:rPr>
        <w:t>下水清涼的感覺。</w:t>
      </w:r>
    </w:p>
    <w:p w14:paraId="66349AE8" w14:textId="77777777" w:rsidR="00F16B87" w:rsidRPr="00AA728C" w:rsidRDefault="00F16B87" w:rsidP="00AA728C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08777F70" w14:textId="4FBC22E8" w:rsidR="00F16B87" w:rsidRPr="00AA728C" w:rsidRDefault="003D2B02" w:rsidP="00AA728C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2.</w:t>
      </w:r>
      <w:r w:rsidR="0000433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每當有憂慮時，重複以上做法。</w:t>
      </w:r>
    </w:p>
    <w:p w14:paraId="0F21AE0A" w14:textId="77777777" w:rsidR="00BE6CCB" w:rsidRPr="00AA728C" w:rsidRDefault="00BE6CCB" w:rsidP="00AA728C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226E3C8F" w14:textId="7F341B66" w:rsidR="00F16B87" w:rsidRPr="00AA728C" w:rsidRDefault="003D2B02" w:rsidP="00AA728C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3.</w:t>
      </w:r>
      <w:r w:rsidR="000B32E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每天訂立一個大約</w:t>
      </w:r>
      <w:r w:rsidR="00F72B1B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10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至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15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分鐘的「憂慮時間」</w:t>
      </w:r>
      <w:r w:rsidR="00F72B1B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(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不可以是睡覺前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)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，你可以任意回看你曾寫下的擔憂，</w:t>
      </w:r>
      <w:r w:rsidR="00F631AD" w:rsidRPr="00AA728C">
        <w:rPr>
          <w:rFonts w:ascii="Times New Roman" w:hAnsi="Times New Roman" w:cs="Times New Roman"/>
          <w:kern w:val="2"/>
          <w14:ligatures w14:val="standardContextual"/>
        </w:rPr>
        <w:t>“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時間到就停止，並棄掉紙張。</w:t>
      </w:r>
      <w:r w:rsidR="00F631AD" w:rsidRPr="00AA728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1A7CB6D0" w14:textId="77777777" w:rsidR="00BE6CCB" w:rsidRPr="00AA728C" w:rsidRDefault="00BE6CCB" w:rsidP="00AA728C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293EF065" w14:textId="0D0C035B" w:rsidR="00256F45" w:rsidRPr="00AA728C" w:rsidRDefault="003D2B02" w:rsidP="00AA728C">
      <w:pPr>
        <w:rPr>
          <w:rFonts w:ascii="Times New Roman" w:hAnsi="Times New Roman" w:cs="Times New Roman"/>
          <w:kern w:val="2"/>
          <w14:ligatures w14:val="standardContextual"/>
        </w:rPr>
      </w:pPr>
      <w:r w:rsidRPr="00AA728C">
        <w:rPr>
          <w:rFonts w:ascii="Times New Roman" w:hAnsi="Times New Roman" w:cs="Times New Roman"/>
          <w:kern w:val="2"/>
          <w14:ligatures w14:val="standardContextual"/>
        </w:rPr>
        <w:t>4.</w:t>
      </w:r>
      <w:r w:rsidR="000B32E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728C">
        <w:rPr>
          <w:rFonts w:ascii="Times New Roman" w:hAnsi="Times New Roman" w:cs="Times New Roman"/>
          <w:kern w:val="2"/>
          <w14:ligatures w14:val="standardContextual"/>
        </w:rPr>
        <w:t>憂慮再出現時，又再把它們寫下，並重複以上做法。</w:t>
      </w:r>
    </w:p>
    <w:sectPr w:rsidR="00256F45" w:rsidRPr="00AA728C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B5CA" w14:textId="77777777" w:rsidR="00B05FF1" w:rsidRDefault="00B05FF1" w:rsidP="001D5E76">
      <w:r>
        <w:separator/>
      </w:r>
    </w:p>
  </w:endnote>
  <w:endnote w:type="continuationSeparator" w:id="0">
    <w:p w14:paraId="10C1483A" w14:textId="77777777" w:rsidR="00B05FF1" w:rsidRDefault="00B05FF1" w:rsidP="001D5E76">
      <w:r>
        <w:continuationSeparator/>
      </w:r>
    </w:p>
  </w:endnote>
  <w:endnote w:type="continuationNotice" w:id="1">
    <w:p w14:paraId="30AE6846" w14:textId="77777777" w:rsidR="00B05FF1" w:rsidRDefault="00B05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3CF5" w14:textId="77777777" w:rsidR="00B05FF1" w:rsidRDefault="00B05FF1" w:rsidP="001D5E76">
      <w:r>
        <w:separator/>
      </w:r>
    </w:p>
  </w:footnote>
  <w:footnote w:type="continuationSeparator" w:id="0">
    <w:p w14:paraId="53B402FB" w14:textId="77777777" w:rsidR="00B05FF1" w:rsidRDefault="00B05FF1" w:rsidP="001D5E76">
      <w:r>
        <w:continuationSeparator/>
      </w:r>
    </w:p>
  </w:footnote>
  <w:footnote w:type="continuationNotice" w:id="1">
    <w:p w14:paraId="1624619F" w14:textId="77777777" w:rsidR="00B05FF1" w:rsidRDefault="00B05F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04331"/>
    <w:rsid w:val="000356D7"/>
    <w:rsid w:val="000B32E0"/>
    <w:rsid w:val="000F78F6"/>
    <w:rsid w:val="00101F2E"/>
    <w:rsid w:val="0010242A"/>
    <w:rsid w:val="0017188F"/>
    <w:rsid w:val="0017765A"/>
    <w:rsid w:val="001964C6"/>
    <w:rsid w:val="001B489C"/>
    <w:rsid w:val="001D3537"/>
    <w:rsid w:val="001D5E76"/>
    <w:rsid w:val="001D6650"/>
    <w:rsid w:val="001E7431"/>
    <w:rsid w:val="001F4505"/>
    <w:rsid w:val="001F61C8"/>
    <w:rsid w:val="002543AA"/>
    <w:rsid w:val="00256F45"/>
    <w:rsid w:val="0027732B"/>
    <w:rsid w:val="0028378F"/>
    <w:rsid w:val="002B00A8"/>
    <w:rsid w:val="002B308D"/>
    <w:rsid w:val="002D2D27"/>
    <w:rsid w:val="00363FDD"/>
    <w:rsid w:val="00377A6F"/>
    <w:rsid w:val="00397A73"/>
    <w:rsid w:val="003C75CB"/>
    <w:rsid w:val="003D2B02"/>
    <w:rsid w:val="003D599E"/>
    <w:rsid w:val="003D651E"/>
    <w:rsid w:val="0040142A"/>
    <w:rsid w:val="00447019"/>
    <w:rsid w:val="004573F4"/>
    <w:rsid w:val="00490D4A"/>
    <w:rsid w:val="004A0322"/>
    <w:rsid w:val="004A4D07"/>
    <w:rsid w:val="004B10D8"/>
    <w:rsid w:val="00562DB0"/>
    <w:rsid w:val="005B2B54"/>
    <w:rsid w:val="005F60BA"/>
    <w:rsid w:val="0063331A"/>
    <w:rsid w:val="006378CC"/>
    <w:rsid w:val="006413F5"/>
    <w:rsid w:val="006717E9"/>
    <w:rsid w:val="006A6F45"/>
    <w:rsid w:val="006B0469"/>
    <w:rsid w:val="006D762D"/>
    <w:rsid w:val="0071712F"/>
    <w:rsid w:val="00743215"/>
    <w:rsid w:val="007455B0"/>
    <w:rsid w:val="007C1AA8"/>
    <w:rsid w:val="007F0AD2"/>
    <w:rsid w:val="0082276D"/>
    <w:rsid w:val="0088049D"/>
    <w:rsid w:val="008C09B4"/>
    <w:rsid w:val="008E4BD3"/>
    <w:rsid w:val="0093062A"/>
    <w:rsid w:val="00953925"/>
    <w:rsid w:val="00970235"/>
    <w:rsid w:val="009A47FB"/>
    <w:rsid w:val="00A70077"/>
    <w:rsid w:val="00AA728C"/>
    <w:rsid w:val="00AC00EC"/>
    <w:rsid w:val="00AC0399"/>
    <w:rsid w:val="00B05FF1"/>
    <w:rsid w:val="00B422D9"/>
    <w:rsid w:val="00BE6CCB"/>
    <w:rsid w:val="00CB0481"/>
    <w:rsid w:val="00CB41FA"/>
    <w:rsid w:val="00CD618C"/>
    <w:rsid w:val="00CE1D06"/>
    <w:rsid w:val="00D43CFE"/>
    <w:rsid w:val="00D67DB1"/>
    <w:rsid w:val="00DC5397"/>
    <w:rsid w:val="00DE7A5D"/>
    <w:rsid w:val="00DF08C1"/>
    <w:rsid w:val="00E27033"/>
    <w:rsid w:val="00E9480C"/>
    <w:rsid w:val="00E95C0E"/>
    <w:rsid w:val="00EA2B7F"/>
    <w:rsid w:val="00EF38C0"/>
    <w:rsid w:val="00EF5E6A"/>
    <w:rsid w:val="00F073FC"/>
    <w:rsid w:val="00F16B87"/>
    <w:rsid w:val="00F40DFB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EB784-07B5-4F4D-AE44-AF5226E12059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2025-01-07T09:59:00Z</dcterms:created>
  <dcterms:modified xsi:type="dcterms:W3CDTF">2025-01-07T10:03:00Z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